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68" w:rsidRDefault="001A3A70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41DC26" wp14:editId="42A78E1F">
            <wp:simplePos x="0" y="0"/>
            <wp:positionH relativeFrom="column">
              <wp:posOffset>-412750</wp:posOffset>
            </wp:positionH>
            <wp:positionV relativeFrom="paragraph">
              <wp:posOffset>152400</wp:posOffset>
            </wp:positionV>
            <wp:extent cx="1631315" cy="1800225"/>
            <wp:effectExtent l="0" t="0" r="6985" b="0"/>
            <wp:wrapTight wrapText="bothSides">
              <wp:wrapPolygon edited="0">
                <wp:start x="13873" y="0"/>
                <wp:lineTo x="12864" y="1143"/>
                <wp:lineTo x="13116" y="1600"/>
                <wp:lineTo x="15387" y="3657"/>
                <wp:lineTo x="12107" y="3886"/>
                <wp:lineTo x="11603" y="4571"/>
                <wp:lineTo x="12360" y="7314"/>
                <wp:lineTo x="4036" y="10971"/>
                <wp:lineTo x="0" y="10971"/>
                <wp:lineTo x="0" y="17143"/>
                <wp:lineTo x="10342" y="17143"/>
                <wp:lineTo x="10090" y="14629"/>
                <wp:lineTo x="16395" y="14629"/>
                <wp:lineTo x="20936" y="13029"/>
                <wp:lineTo x="20431" y="10971"/>
                <wp:lineTo x="21440" y="8914"/>
                <wp:lineTo x="21440" y="6629"/>
                <wp:lineTo x="20936" y="2514"/>
                <wp:lineTo x="18666" y="914"/>
                <wp:lineTo x="15387" y="0"/>
                <wp:lineTo x="13873" y="0"/>
              </wp:wrapPolygon>
            </wp:wrapTight>
            <wp:docPr id="2" name="Рисунок 0" descr="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(red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C4B3E" w:rsidRPr="009C4B3E" w:rsidRDefault="009C4B3E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C4B3E">
        <w:rPr>
          <w:b/>
          <w:bCs/>
          <w:color w:val="000000"/>
          <w:sz w:val="28"/>
          <w:szCs w:val="28"/>
        </w:rPr>
        <w:t xml:space="preserve">ИНФРАСТРУКТУРНЫЙ ЛИСТ </w:t>
      </w:r>
    </w:p>
    <w:p w:rsidR="009C4B3E" w:rsidRPr="009C4B3E" w:rsidRDefault="009C4B3E" w:rsidP="009C4B3E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9C4B3E" w:rsidRPr="009C4B3E" w:rsidRDefault="009C4B3E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C4B3E">
        <w:rPr>
          <w:b/>
          <w:bCs/>
          <w:color w:val="000000"/>
          <w:sz w:val="28"/>
          <w:szCs w:val="28"/>
        </w:rPr>
        <w:t>Компетенция «</w:t>
      </w:r>
      <w:r w:rsidR="001A1845">
        <w:rPr>
          <w:b/>
          <w:bCs/>
          <w:color w:val="000000"/>
          <w:sz w:val="28"/>
          <w:szCs w:val="28"/>
        </w:rPr>
        <w:t>Саамско</w:t>
      </w:r>
      <w:r w:rsidRPr="009C4B3E">
        <w:rPr>
          <w:b/>
          <w:bCs/>
          <w:color w:val="000000"/>
          <w:sz w:val="28"/>
          <w:szCs w:val="28"/>
        </w:rPr>
        <w:t>е рукоделие»</w:t>
      </w:r>
    </w:p>
    <w:p w:rsidR="009C4B3E" w:rsidRDefault="009C4B3E" w:rsidP="009C4B3E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9C4B3E" w:rsidRDefault="009C4B3E" w:rsidP="009C4B3E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9C4B3E" w:rsidRDefault="009C4B3E" w:rsidP="009C4B3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9C4B3E" w:rsidRPr="009C4B3E" w:rsidRDefault="009C4B3E" w:rsidP="009C4B3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C4B3E">
        <w:rPr>
          <w:b/>
          <w:bCs/>
          <w:color w:val="000000"/>
          <w:sz w:val="28"/>
          <w:szCs w:val="28"/>
        </w:rPr>
        <w:t>На ОДНО конкурсное место</w:t>
      </w:r>
    </w:p>
    <w:p w:rsidR="009C4B3E" w:rsidRDefault="009C4B3E" w:rsidP="009C4B3E">
      <w:pPr>
        <w:pStyle w:val="a4"/>
        <w:shd w:val="clear" w:color="auto" w:fill="FFFFFF"/>
        <w:spacing w:after="0" w:line="293" w:lineRule="atLeast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4B3E">
        <w:rPr>
          <w:rFonts w:ascii="Times New Roman" w:hAnsi="Times New Roman"/>
          <w:b/>
          <w:color w:val="000000"/>
          <w:sz w:val="28"/>
          <w:szCs w:val="28"/>
        </w:rPr>
        <w:t>Основное  оборудование:</w:t>
      </w:r>
    </w:p>
    <w:p w:rsidR="009C4B3E" w:rsidRPr="009C4B3E" w:rsidRDefault="009C4B3E" w:rsidP="009C4B3E">
      <w:pPr>
        <w:pStyle w:val="a4"/>
        <w:shd w:val="clear" w:color="auto" w:fill="FFFFFF"/>
        <w:spacing w:after="0" w:line="293" w:lineRule="atLeast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230"/>
        <w:gridCol w:w="1559"/>
      </w:tblGrid>
      <w:tr w:rsidR="009C4B3E" w:rsidRPr="009C4B3E" w:rsidTr="009C4B3E">
        <w:tc>
          <w:tcPr>
            <w:tcW w:w="709" w:type="dxa"/>
          </w:tcPr>
          <w:p w:rsidR="009C4B3E" w:rsidRPr="009C4B3E" w:rsidRDefault="00E470FF" w:rsidP="009C4B3E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>
              <w:rPr>
                <w:b/>
                <w:bCs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7230" w:type="dxa"/>
          </w:tcPr>
          <w:p w:rsidR="009C4B3E" w:rsidRPr="009C4B3E" w:rsidRDefault="009C4B3E" w:rsidP="009C4B3E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9C4B3E">
              <w:rPr>
                <w:b/>
                <w:bCs/>
                <w:sz w:val="28"/>
                <w:szCs w:val="28"/>
                <w:lang w:eastAsia="ja-JP"/>
              </w:rPr>
              <w:t>Тип</w:t>
            </w:r>
          </w:p>
        </w:tc>
        <w:tc>
          <w:tcPr>
            <w:tcW w:w="1559" w:type="dxa"/>
          </w:tcPr>
          <w:p w:rsidR="009C4B3E" w:rsidRPr="009C4B3E" w:rsidRDefault="009C4B3E" w:rsidP="009C4B3E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9C4B3E">
              <w:rPr>
                <w:b/>
                <w:bCs/>
                <w:sz w:val="28"/>
                <w:szCs w:val="28"/>
                <w:lang w:eastAsia="ja-JP"/>
              </w:rPr>
              <w:t>Кол-во</w:t>
            </w:r>
          </w:p>
        </w:tc>
      </w:tr>
      <w:tr w:rsidR="009C4B3E" w:rsidRPr="009C4B3E" w:rsidTr="009C4B3E">
        <w:trPr>
          <w:trHeight w:val="231"/>
        </w:trPr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 xml:space="preserve">Гладильная доска </w:t>
            </w:r>
          </w:p>
        </w:tc>
        <w:tc>
          <w:tcPr>
            <w:tcW w:w="1559" w:type="dxa"/>
          </w:tcPr>
          <w:p w:rsidR="009C4B3E" w:rsidRPr="009C4B3E" w:rsidRDefault="00EC173B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>5</w:t>
            </w:r>
          </w:p>
        </w:tc>
      </w:tr>
      <w:tr w:rsidR="009C4B3E" w:rsidRPr="009C4B3E" w:rsidTr="009C4B3E"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 xml:space="preserve">Утюг </w:t>
            </w:r>
          </w:p>
        </w:tc>
        <w:tc>
          <w:tcPr>
            <w:tcW w:w="1559" w:type="dxa"/>
          </w:tcPr>
          <w:p w:rsidR="009C4B3E" w:rsidRPr="009C4B3E" w:rsidRDefault="00EC173B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>5</w:t>
            </w:r>
          </w:p>
        </w:tc>
      </w:tr>
      <w:tr w:rsidR="009C4B3E" w:rsidRPr="009C4B3E" w:rsidTr="009C4B3E"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  <w:lang w:eastAsia="ja-JP"/>
              </w:rPr>
              <w:t>Стол для выполнения ручных работ</w:t>
            </w:r>
          </w:p>
        </w:tc>
        <w:tc>
          <w:tcPr>
            <w:tcW w:w="1559" w:type="dxa"/>
          </w:tcPr>
          <w:p w:rsidR="009C4B3E" w:rsidRPr="009C4B3E" w:rsidRDefault="00EC173B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>5</w:t>
            </w:r>
          </w:p>
        </w:tc>
      </w:tr>
      <w:tr w:rsidR="009C4B3E" w:rsidRPr="009C4B3E" w:rsidTr="009C4B3E"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E470FF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</w:rPr>
              <w:t>Стул</w:t>
            </w:r>
          </w:p>
        </w:tc>
        <w:tc>
          <w:tcPr>
            <w:tcW w:w="1559" w:type="dxa"/>
          </w:tcPr>
          <w:p w:rsidR="009C4B3E" w:rsidRPr="009C4B3E" w:rsidRDefault="00EC173B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>5</w:t>
            </w:r>
          </w:p>
        </w:tc>
      </w:tr>
      <w:tr w:rsidR="009C4B3E" w:rsidRPr="009C4B3E" w:rsidTr="009C4B3E"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463ED3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>Настольная лампа</w:t>
            </w:r>
            <w:r w:rsidR="002E533F">
              <w:rPr>
                <w:bCs/>
                <w:sz w:val="28"/>
                <w:szCs w:val="28"/>
                <w:lang w:eastAsia="ja-JP"/>
              </w:rPr>
              <w:t xml:space="preserve"> на струбцине </w:t>
            </w:r>
            <w:r>
              <w:rPr>
                <w:bCs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1559" w:type="dxa"/>
          </w:tcPr>
          <w:p w:rsidR="009C4B3E" w:rsidRPr="009C4B3E" w:rsidRDefault="00EC173B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>5</w:t>
            </w:r>
          </w:p>
        </w:tc>
      </w:tr>
      <w:tr w:rsidR="002E533F" w:rsidRPr="009C4B3E" w:rsidTr="009C4B3E">
        <w:tc>
          <w:tcPr>
            <w:tcW w:w="709" w:type="dxa"/>
          </w:tcPr>
          <w:p w:rsidR="002E533F" w:rsidRPr="009C4B3E" w:rsidRDefault="002E533F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2E533F" w:rsidRDefault="002E533F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 xml:space="preserve">Сетевой фильтр </w:t>
            </w:r>
          </w:p>
        </w:tc>
        <w:tc>
          <w:tcPr>
            <w:tcW w:w="1559" w:type="dxa"/>
          </w:tcPr>
          <w:p w:rsidR="002E533F" w:rsidRDefault="002E533F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>4</w:t>
            </w:r>
          </w:p>
        </w:tc>
      </w:tr>
    </w:tbl>
    <w:p w:rsidR="00E470FF" w:rsidRDefault="00E470FF" w:rsidP="009C4B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B3E" w:rsidRPr="009C4B3E" w:rsidRDefault="009C4B3E" w:rsidP="009C4B3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C4B3E">
        <w:rPr>
          <w:b/>
          <w:bCs/>
          <w:sz w:val="28"/>
          <w:szCs w:val="28"/>
        </w:rPr>
        <w:t>Материалы и оборудование для конкурсантов</w:t>
      </w:r>
    </w:p>
    <w:p w:rsidR="00EC173B" w:rsidRPr="00F11E68" w:rsidRDefault="00EC173B" w:rsidP="00EC173B">
      <w:pPr>
        <w:jc w:val="both"/>
        <w:rPr>
          <w:sz w:val="28"/>
          <w:szCs w:val="28"/>
          <w:lang w:eastAsia="ja-JP"/>
        </w:rPr>
      </w:pPr>
      <w:r w:rsidRPr="00F11E68">
        <w:rPr>
          <w:b/>
          <w:color w:val="000000"/>
          <w:sz w:val="28"/>
          <w:szCs w:val="28"/>
        </w:rPr>
        <w:t>День 1</w:t>
      </w:r>
      <w:r>
        <w:rPr>
          <w:b/>
          <w:color w:val="000000"/>
          <w:sz w:val="28"/>
          <w:szCs w:val="28"/>
        </w:rPr>
        <w:t>.</w:t>
      </w:r>
      <w:r w:rsidRPr="00F11E6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</w:t>
      </w:r>
      <w:r w:rsidRPr="002872C5">
        <w:rPr>
          <w:sz w:val="28"/>
          <w:szCs w:val="28"/>
        </w:rPr>
        <w:t xml:space="preserve">Раскрой деталей </w:t>
      </w:r>
      <w:r w:rsidR="002878C6">
        <w:rPr>
          <w:sz w:val="28"/>
          <w:szCs w:val="28"/>
        </w:rPr>
        <w:t>футляра для ножниц</w:t>
      </w:r>
      <w:r w:rsidRPr="002872C5">
        <w:rPr>
          <w:sz w:val="28"/>
          <w:szCs w:val="28"/>
        </w:rPr>
        <w:t>, раскрой деталей для аппликации из сукна»</w:t>
      </w:r>
    </w:p>
    <w:p w:rsidR="00EC173B" w:rsidRPr="00F11E68" w:rsidRDefault="00EC173B" w:rsidP="00EC173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Y="-6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842"/>
      </w:tblGrid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F11E68" w:rsidRDefault="00EC173B" w:rsidP="003A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1" w:type="dxa"/>
            <w:hideMark/>
          </w:tcPr>
          <w:p w:rsidR="00EC173B" w:rsidRPr="00F11E68" w:rsidRDefault="00EC173B" w:rsidP="003A0EDB">
            <w:pPr>
              <w:jc w:val="center"/>
              <w:rPr>
                <w:b/>
                <w:bCs/>
                <w:sz w:val="28"/>
                <w:szCs w:val="28"/>
              </w:rPr>
            </w:pPr>
            <w:r w:rsidRPr="00F11E68">
              <w:rPr>
                <w:b/>
                <w:bCs/>
                <w:sz w:val="28"/>
                <w:szCs w:val="28"/>
              </w:rPr>
              <w:t>Инструменты и материалы</w:t>
            </w:r>
          </w:p>
        </w:tc>
        <w:tc>
          <w:tcPr>
            <w:tcW w:w="1842" w:type="dxa"/>
            <w:hideMark/>
          </w:tcPr>
          <w:p w:rsidR="00EC173B" w:rsidRDefault="00EC173B" w:rsidP="003A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</w:t>
            </w:r>
            <w:r w:rsidRPr="00F11E68">
              <w:rPr>
                <w:b/>
                <w:bCs/>
                <w:sz w:val="28"/>
                <w:szCs w:val="28"/>
              </w:rPr>
              <w:t>во</w:t>
            </w:r>
          </w:p>
          <w:p w:rsidR="00EC173B" w:rsidRPr="00F11E68" w:rsidRDefault="00EC173B" w:rsidP="003A0E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173B" w:rsidRPr="00F11E68" w:rsidTr="003A0EDB">
        <w:trPr>
          <w:trHeight w:val="267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C173B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Сукно (разных цветов и ширины)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C173B" w:rsidRPr="00F11E68" w:rsidTr="003A0EDB">
        <w:trPr>
          <w:trHeight w:val="185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Флизелин клеевой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Бумага для построения лекал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160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Линейка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160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Карандаш средней и мягкой жесткости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160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EC173B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160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Ножницы</w:t>
            </w:r>
            <w:r w:rsidR="00BC6AC9">
              <w:rPr>
                <w:bCs/>
                <w:sz w:val="28"/>
                <w:szCs w:val="28"/>
              </w:rPr>
              <w:t xml:space="preserve"> раскройные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160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Наперсток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160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Иглы для шитья вручную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C173B" w:rsidRPr="00F11E68" w:rsidTr="003A0EDB">
        <w:trPr>
          <w:trHeight w:val="160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Портновские булавки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C173B" w:rsidRPr="00F11E68" w:rsidTr="003A0EDB">
        <w:trPr>
          <w:trHeight w:val="160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EC173B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Набор ниток в тон сукна  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C173B" w:rsidRPr="00F11E68" w:rsidTr="003A0EDB">
        <w:trPr>
          <w:trHeight w:val="160"/>
        </w:trPr>
        <w:tc>
          <w:tcPr>
            <w:tcW w:w="817" w:type="dxa"/>
          </w:tcPr>
          <w:p w:rsidR="00EC173B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EC173B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Сантиметр </w:t>
            </w:r>
          </w:p>
        </w:tc>
        <w:tc>
          <w:tcPr>
            <w:tcW w:w="1842" w:type="dxa"/>
          </w:tcPr>
          <w:p w:rsidR="00EC173B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C6AC9" w:rsidRPr="00F11E68" w:rsidTr="003A0EDB">
        <w:trPr>
          <w:trHeight w:val="160"/>
        </w:trPr>
        <w:tc>
          <w:tcPr>
            <w:tcW w:w="817" w:type="dxa"/>
          </w:tcPr>
          <w:p w:rsidR="00BC6AC9" w:rsidRDefault="00BC6AC9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BC6AC9" w:rsidRDefault="00BC6AC9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Снипер швейный </w:t>
            </w:r>
          </w:p>
        </w:tc>
        <w:tc>
          <w:tcPr>
            <w:tcW w:w="1842" w:type="dxa"/>
          </w:tcPr>
          <w:p w:rsidR="00BC6AC9" w:rsidRDefault="00BC6AC9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C6AC9" w:rsidRPr="00F11E68" w:rsidTr="003A0EDB">
        <w:trPr>
          <w:trHeight w:val="160"/>
        </w:trPr>
        <w:tc>
          <w:tcPr>
            <w:tcW w:w="817" w:type="dxa"/>
          </w:tcPr>
          <w:p w:rsidR="00BC6AC9" w:rsidRDefault="00BC6AC9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BC6AC9" w:rsidRDefault="00BC6AC9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  <w:proofErr w:type="gramStart"/>
            <w:r>
              <w:rPr>
                <w:bCs/>
                <w:sz w:val="28"/>
                <w:szCs w:val="28"/>
              </w:rPr>
              <w:t>фигурный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C6AC9" w:rsidRDefault="00BC6AC9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C6AC9" w:rsidRPr="00F11E68" w:rsidTr="003A0EDB">
        <w:trPr>
          <w:trHeight w:val="160"/>
        </w:trPr>
        <w:tc>
          <w:tcPr>
            <w:tcW w:w="817" w:type="dxa"/>
          </w:tcPr>
          <w:p w:rsidR="00BC6AC9" w:rsidRDefault="00BC6AC9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BC6AC9" w:rsidRDefault="00BC6AC9" w:rsidP="003A0EDB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Вспарыватель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C6AC9" w:rsidRDefault="00BC6AC9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EC173B" w:rsidRDefault="00EC173B" w:rsidP="00EC173B">
      <w:pPr>
        <w:jc w:val="both"/>
        <w:rPr>
          <w:b/>
          <w:color w:val="000000"/>
          <w:sz w:val="28"/>
          <w:szCs w:val="28"/>
        </w:rPr>
      </w:pPr>
    </w:p>
    <w:p w:rsidR="00BC6AC9" w:rsidRDefault="00BC6AC9" w:rsidP="00EC173B">
      <w:pPr>
        <w:jc w:val="both"/>
        <w:rPr>
          <w:b/>
          <w:color w:val="000000"/>
          <w:sz w:val="28"/>
          <w:szCs w:val="28"/>
        </w:rPr>
      </w:pPr>
    </w:p>
    <w:p w:rsidR="00EC173B" w:rsidRPr="00F11E68" w:rsidRDefault="00EC173B" w:rsidP="00EC173B">
      <w:pPr>
        <w:jc w:val="both"/>
        <w:rPr>
          <w:b/>
          <w:sz w:val="28"/>
          <w:szCs w:val="28"/>
        </w:rPr>
      </w:pPr>
      <w:r w:rsidRPr="00F11E68">
        <w:rPr>
          <w:b/>
          <w:color w:val="000000"/>
          <w:sz w:val="28"/>
          <w:szCs w:val="28"/>
        </w:rPr>
        <w:t>День 2</w:t>
      </w:r>
      <w:r>
        <w:rPr>
          <w:b/>
          <w:color w:val="000000"/>
          <w:sz w:val="28"/>
          <w:szCs w:val="28"/>
        </w:rPr>
        <w:t>.</w:t>
      </w:r>
      <w:r w:rsidRPr="00F11E68">
        <w:rPr>
          <w:b/>
          <w:color w:val="000000"/>
          <w:sz w:val="28"/>
          <w:szCs w:val="28"/>
        </w:rPr>
        <w:t xml:space="preserve">  </w:t>
      </w:r>
      <w:r w:rsidRPr="002872C5">
        <w:rPr>
          <w:sz w:val="28"/>
          <w:szCs w:val="28"/>
          <w:lang w:eastAsia="ja-JP"/>
        </w:rPr>
        <w:t>«Сборка</w:t>
      </w:r>
      <w:r w:rsidR="002878C6">
        <w:rPr>
          <w:sz w:val="28"/>
          <w:szCs w:val="28"/>
          <w:lang w:eastAsia="ja-JP"/>
        </w:rPr>
        <w:t xml:space="preserve"> и отделка</w:t>
      </w:r>
      <w:r w:rsidRPr="002872C5">
        <w:rPr>
          <w:sz w:val="28"/>
          <w:szCs w:val="28"/>
          <w:lang w:eastAsia="ja-JP"/>
        </w:rPr>
        <w:t xml:space="preserve"> деталей </w:t>
      </w:r>
      <w:r w:rsidR="002878C6">
        <w:rPr>
          <w:sz w:val="28"/>
          <w:szCs w:val="28"/>
          <w:lang w:eastAsia="ja-JP"/>
        </w:rPr>
        <w:t>футляра для ножниц</w:t>
      </w:r>
      <w:r w:rsidRPr="002872C5">
        <w:rPr>
          <w:sz w:val="28"/>
          <w:szCs w:val="28"/>
          <w:lang w:eastAsia="ja-JP"/>
        </w:rPr>
        <w:t xml:space="preserve"> с элементами аппликации»</w:t>
      </w:r>
      <w:r w:rsidR="002878C6">
        <w:rPr>
          <w:sz w:val="28"/>
          <w:szCs w:val="28"/>
          <w:lang w:eastAsia="ja-JP"/>
        </w:rPr>
        <w:t>.</w:t>
      </w:r>
    </w:p>
    <w:tbl>
      <w:tblPr>
        <w:tblpPr w:leftFromText="180" w:rightFromText="180" w:vertAnchor="text" w:horzAnchor="margin" w:tblpX="40" w:tblpY="16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842"/>
      </w:tblGrid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F11E68" w:rsidRDefault="00EC173B" w:rsidP="003A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1" w:type="dxa"/>
            <w:hideMark/>
          </w:tcPr>
          <w:p w:rsidR="00EC173B" w:rsidRPr="00F11E68" w:rsidRDefault="00EC173B" w:rsidP="003A0EDB">
            <w:pPr>
              <w:jc w:val="center"/>
              <w:rPr>
                <w:b/>
                <w:bCs/>
                <w:sz w:val="28"/>
                <w:szCs w:val="28"/>
              </w:rPr>
            </w:pPr>
            <w:r w:rsidRPr="00F11E68">
              <w:rPr>
                <w:b/>
                <w:bCs/>
                <w:sz w:val="28"/>
                <w:szCs w:val="28"/>
              </w:rPr>
              <w:t>Инструменты и материалы</w:t>
            </w:r>
          </w:p>
        </w:tc>
        <w:tc>
          <w:tcPr>
            <w:tcW w:w="1842" w:type="dxa"/>
            <w:hideMark/>
          </w:tcPr>
          <w:p w:rsidR="00EC173B" w:rsidRDefault="00EC173B" w:rsidP="003A0EDB">
            <w:pPr>
              <w:jc w:val="center"/>
              <w:rPr>
                <w:b/>
                <w:bCs/>
                <w:sz w:val="28"/>
                <w:szCs w:val="28"/>
              </w:rPr>
            </w:pPr>
            <w:r w:rsidRPr="00F11E68">
              <w:rPr>
                <w:b/>
                <w:bCs/>
                <w:sz w:val="28"/>
                <w:szCs w:val="28"/>
              </w:rPr>
              <w:t>Кол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F11E68">
              <w:rPr>
                <w:b/>
                <w:bCs/>
                <w:sz w:val="28"/>
                <w:szCs w:val="28"/>
              </w:rPr>
              <w:t>во</w:t>
            </w:r>
          </w:p>
          <w:p w:rsidR="00EC173B" w:rsidRPr="00F11E68" w:rsidRDefault="00EC173B" w:rsidP="003A0E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C173B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Сукно (разных цветов и ширины)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Флизелин клеевой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Бумага для построения лекал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Линейка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Карандаш средней и мягкой жесткости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EC173B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  <w:r w:rsidR="00BC6AC9">
              <w:rPr>
                <w:bCs/>
                <w:sz w:val="28"/>
                <w:szCs w:val="28"/>
              </w:rPr>
              <w:t xml:space="preserve">раскройные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Наперсток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Иглы для шитья вручную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Портновские булавки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EC173B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Набор ниток в тон сукна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Пайетки (разных цветов)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Тесьма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BC6AC9" w:rsidRPr="00F11E68" w:rsidTr="003A0EDB">
        <w:trPr>
          <w:trHeight w:val="239"/>
        </w:trPr>
        <w:tc>
          <w:tcPr>
            <w:tcW w:w="817" w:type="dxa"/>
          </w:tcPr>
          <w:p w:rsidR="00BC6AC9" w:rsidRDefault="00BC6AC9" w:rsidP="00691B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91B0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BC6AC9" w:rsidRDefault="00BC6AC9" w:rsidP="00BC6A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Снипер швейный </w:t>
            </w:r>
          </w:p>
        </w:tc>
        <w:tc>
          <w:tcPr>
            <w:tcW w:w="1842" w:type="dxa"/>
          </w:tcPr>
          <w:p w:rsidR="00BC6AC9" w:rsidRDefault="00BC6AC9" w:rsidP="00BC6A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C6AC9" w:rsidRPr="00F11E68" w:rsidTr="003A0EDB">
        <w:trPr>
          <w:trHeight w:val="239"/>
        </w:trPr>
        <w:tc>
          <w:tcPr>
            <w:tcW w:w="817" w:type="dxa"/>
          </w:tcPr>
          <w:p w:rsidR="00BC6AC9" w:rsidRDefault="00691B03" w:rsidP="00BC6A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BC6AC9" w:rsidRDefault="00BC6AC9" w:rsidP="00BC6A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  <w:proofErr w:type="gramStart"/>
            <w:r>
              <w:rPr>
                <w:bCs/>
                <w:sz w:val="28"/>
                <w:szCs w:val="28"/>
              </w:rPr>
              <w:t>фигурный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C6AC9" w:rsidRDefault="00BC6AC9" w:rsidP="00BC6A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C6AC9" w:rsidRPr="00F11E68" w:rsidTr="003A0EDB">
        <w:trPr>
          <w:trHeight w:val="239"/>
        </w:trPr>
        <w:tc>
          <w:tcPr>
            <w:tcW w:w="817" w:type="dxa"/>
          </w:tcPr>
          <w:p w:rsidR="00BC6AC9" w:rsidRDefault="00691B03" w:rsidP="00BC6A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BC6AC9" w:rsidRDefault="00BC6AC9" w:rsidP="00BC6AC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Вспарыватель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C6AC9" w:rsidRDefault="00BC6AC9" w:rsidP="00BC6A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EC173B" w:rsidRDefault="00EC173B" w:rsidP="00EC173B">
      <w:pPr>
        <w:jc w:val="both"/>
        <w:rPr>
          <w:b/>
          <w:color w:val="000000"/>
          <w:sz w:val="28"/>
          <w:szCs w:val="28"/>
        </w:rPr>
      </w:pPr>
    </w:p>
    <w:p w:rsidR="00664609" w:rsidRDefault="00664609" w:rsidP="00EC173B">
      <w:p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F4A82" w:rsidRPr="009C4B3E" w:rsidRDefault="00EF4A82" w:rsidP="00EF4A82">
      <w:pPr>
        <w:shd w:val="clear" w:color="auto" w:fill="FFFFFF"/>
        <w:spacing w:line="293" w:lineRule="atLeast"/>
        <w:ind w:left="142"/>
        <w:jc w:val="both"/>
        <w:rPr>
          <w:b/>
          <w:color w:val="000000"/>
          <w:sz w:val="28"/>
          <w:szCs w:val="28"/>
        </w:rPr>
      </w:pPr>
      <w:r w:rsidRPr="009C4B3E">
        <w:rPr>
          <w:b/>
          <w:color w:val="000000"/>
          <w:sz w:val="28"/>
          <w:szCs w:val="28"/>
        </w:rPr>
        <w:t>Средства уборки</w:t>
      </w:r>
      <w:r>
        <w:rPr>
          <w:b/>
          <w:color w:val="000000"/>
          <w:sz w:val="28"/>
          <w:szCs w:val="28"/>
        </w:rPr>
        <w:t xml:space="preserve"> </w:t>
      </w:r>
      <w:r w:rsidRPr="009C4B3E">
        <w:rPr>
          <w:color w:val="000000"/>
          <w:sz w:val="28"/>
          <w:szCs w:val="28"/>
        </w:rPr>
        <w:t>(на площадку):</w:t>
      </w:r>
    </w:p>
    <w:p w:rsidR="00EF4A82" w:rsidRPr="00EF4A82" w:rsidRDefault="00EF4A82" w:rsidP="00EF4A82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4A82">
        <w:rPr>
          <w:bCs/>
          <w:sz w:val="28"/>
          <w:szCs w:val="28"/>
        </w:rPr>
        <w:t>Совок для мусора -1 шт.</w:t>
      </w:r>
    </w:p>
    <w:p w:rsidR="00EF4A82" w:rsidRPr="00EF4A82" w:rsidRDefault="00EF4A82" w:rsidP="00EF4A82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4A82">
        <w:rPr>
          <w:bCs/>
          <w:sz w:val="28"/>
          <w:szCs w:val="28"/>
        </w:rPr>
        <w:t>Веник. - 1 шт.</w:t>
      </w:r>
    </w:p>
    <w:p w:rsidR="00EF4A82" w:rsidRPr="00EF4A82" w:rsidRDefault="00EF4A82" w:rsidP="00EF4A82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4A82">
        <w:rPr>
          <w:bCs/>
          <w:sz w:val="28"/>
          <w:szCs w:val="28"/>
        </w:rPr>
        <w:t>Корзина для мусора - 1 шт.</w:t>
      </w:r>
    </w:p>
    <w:p w:rsidR="00EF4A82" w:rsidRPr="00EF4A82" w:rsidRDefault="00EF4A82" w:rsidP="00EF4A82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4A82">
        <w:rPr>
          <w:bCs/>
          <w:sz w:val="28"/>
          <w:szCs w:val="28"/>
        </w:rPr>
        <w:t>Пакеты для мусора  30 литров – 10 шт.</w:t>
      </w:r>
    </w:p>
    <w:sectPr w:rsidR="00EF4A82" w:rsidRPr="00EF4A82" w:rsidSect="00AC69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8BA"/>
    <w:multiLevelType w:val="hybridMultilevel"/>
    <w:tmpl w:val="4538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61077"/>
    <w:multiLevelType w:val="hybridMultilevel"/>
    <w:tmpl w:val="B646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0D"/>
    <w:rsid w:val="001A1845"/>
    <w:rsid w:val="001A3A70"/>
    <w:rsid w:val="002878C6"/>
    <w:rsid w:val="002E533F"/>
    <w:rsid w:val="00463ED3"/>
    <w:rsid w:val="00592F73"/>
    <w:rsid w:val="00664609"/>
    <w:rsid w:val="00691B03"/>
    <w:rsid w:val="006C6FE1"/>
    <w:rsid w:val="00874A82"/>
    <w:rsid w:val="0097680D"/>
    <w:rsid w:val="009C4B3E"/>
    <w:rsid w:val="00A03137"/>
    <w:rsid w:val="00AC6968"/>
    <w:rsid w:val="00B81AC7"/>
    <w:rsid w:val="00BB75FD"/>
    <w:rsid w:val="00BC6AC9"/>
    <w:rsid w:val="00D739C5"/>
    <w:rsid w:val="00E470FF"/>
    <w:rsid w:val="00EA00C0"/>
    <w:rsid w:val="00EC173B"/>
    <w:rsid w:val="00E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4B3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9C4B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C4B3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69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9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4B3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9C4B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C4B3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69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2022-01-20T08:11:00Z</dcterms:created>
  <dcterms:modified xsi:type="dcterms:W3CDTF">2022-01-20T09:11:00Z</dcterms:modified>
</cp:coreProperties>
</file>